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p>
      <w:pPr>
        <w:pStyle w:val="heading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220"/>
      </w:pPr>
      <w:r>
        <w:rPr>
          <w:sz w:val="40"/>
        </w:rPr>
        <w:t xml:space="preserve">IV.liga smíšená družstva dosp</w:t>
      </w:r>
      <w:r>
        <w:rPr>
          <w:sz w:val="40"/>
        </w:rPr>
        <w:t xml:space="preserve">ělých, play-down</w:t>
      </w:r>
    </w:p>
    <w:p>
      <w:pPr>
        <w:pStyle w:val="Normal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sz w:val="28"/>
        </w:rPr>
        <w:t xml:space="preserve">Po</w:t>
      </w:r>
      <w:r>
        <w:rPr>
          <w:sz w:val="28"/>
        </w:rPr>
        <w:t xml:space="preserve">řadatel: SK BUH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sz w:val="28"/>
        </w:rPr>
        <w:t xml:space="preserve">Adresa haly: SportPark Rybní</w:t>
      </w:r>
      <w:r>
        <w:rPr>
          <w:sz w:val="28"/>
        </w:rPr>
        <w:t xml:space="preserve">ček, Salašská 2182, Staré Město, 686 03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sz w:val="28"/>
        </w:rPr>
        <w:t xml:space="preserve">Datum: 7.3.2026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sz w:val="28"/>
        </w:rPr>
        <w:t xml:space="preserve">Rozpis zápas</w:t>
      </w:r>
      <w:r>
        <w:rPr>
          <w:sz w:val="28"/>
        </w:rPr>
        <w:t xml:space="preserve">ů: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sz w:val="28"/>
        </w:rPr>
        <w:t xml:space="preserve">9-11hod    SKP Kometa Brno-RS Badminton "C" - BC 66 Ivan</w:t>
      </w:r>
      <w:r>
        <w:rPr>
          <w:sz w:val="28"/>
        </w:rPr>
        <w:t xml:space="preserve">čice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sz w:val="28"/>
        </w:rPr>
        <w:t xml:space="preserve">11-13hod  SK BUH "A" - SK Brno Slatina "E"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sz w:val="28"/>
        </w:rPr>
        <w:t xml:space="preserve">13-15hod  Zápas o 5. a 6. místo mezi vít</w:t>
      </w:r>
      <w:r>
        <w:rPr>
          <w:sz w:val="28"/>
        </w:rPr>
        <w:t xml:space="preserve">ězi předchozích utkání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sz w:val="28"/>
        </w:rPr>
        <w:t xml:space="preserve">15-17hod  Zápas o 7. a 8. místo mezi poraženými z p</w:t>
      </w:r>
      <w:r>
        <w:rPr>
          <w:sz w:val="28"/>
        </w:rPr>
        <w:t xml:space="preserve">ředchozích utkání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280"/>
        <w:rPr>
          <w:sz w:val="28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280"/>
        <w:rPr>
          <w:sz w:val="28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sz w:val="28"/>
        </w:rPr>
        <w:t xml:space="preserve">Pé</w:t>
      </w:r>
      <w:r>
        <w:rPr>
          <w:sz w:val="28"/>
        </w:rPr>
        <w:t xml:space="preserve">řové míče dodají týmy rovným dílem. </w:t>
      </w:r>
      <w:bookmarkStart w:id="0" w:name="_GoBack"/>
      <w:bookmarkEnd w:id="0"/>
      <w:r>
        <w:rPr>
          <w:sz w:val="28"/>
        </w:rPr>
        <w:t xml:space="preserve">V hale bývá chladno, doporučujeme teplejší oblečení. Týmy se podělí o pronájem haly. Cena je 1200,- Kč/ tým. Částka bude vybrána v hotovosti na hale.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sz w:val="28"/>
        </w:rPr>
        <w:t xml:space="preserve">Kontakt:   Igor Rokyta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20"/>
        <w:rPr>
          <w:sz w:val="28"/>
        </w:rPr>
      </w:pPr>
      <w:r>
        <w:rPr>
          <w:sz w:val="28"/>
        </w:rPr>
        <w:t xml:space="preserve">777 936 039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20"/>
        <w:rPr>
          <w:sz w:val="28"/>
        </w:rPr>
      </w:pPr>
      <w:r>
        <w:rPr>
          <w:sz w:val="28"/>
        </w:rPr>
        <w:t xml:space="preserve">igorrokyta@seznam.cz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sz w:val="28"/>
        </w:rPr>
        <w:t xml:space="preserve">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sectPr>
      <w:pgSz w:w="11906" w:h="16838"/>
      <w:pgMar w:top="1440" w:right="1800" w:bottom="1440" w:left="1800" w:header="720" w:footer="720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alibri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bordersDoNotSurroundHeader/>
  <w:bordersDoNotSurroundFooter/>
  <w:defaultTabStop w:val="0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Calibri" w:hAnsi="Calibri" w:eastAsia="Calibri"/>
      <w:b w:val="off"/>
      <w:i w:val="off"/>
      <w:strike w:val="off"/>
      <w:color w:val="auto"/>
      <w:sz w:val="20"/>
      <w:shd w:val="clear" w:fill="auto"/>
    </w:rPr>
  </w:style>
  <w:style w:type="paragraph" w:styleId="heading 1">
    <w:name w:val="heading 1"/>
    <w:basedOn w:val="Normal"/>
    <w:next w:val="Normal"/>
    <w:qFormat/>
    <w:pPr>
      <w:keepNext/>
      <w:keepLines/>
      <w:spacing w:before="340" w:after="330" w:line="578" w:lineRule="auto"/>
    </w:pPr>
    <w:rPr>
      <w:b w:val="on"/>
      <w:sz w:val="44"/>
    </w:rPr>
  </w:style>
  <w:style w:type="character" w:styleId="Default Paragraph Font">
    <w:name w:val="Default Paragraph Font"/>
    <w:qFormat/>
    <w:rPr/>
  </w:style>
  <w:style w:type="paragraph" w:styleId="BODY">
    <w:name w:val="BODY"/>
    <w:basedOn w:val="[Normal]"/>
    <w:next w:val="BODY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/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fontTable" Target="fontTable.xml"/>
	<Relationship Id="rId00006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19.0.142.500</Application>
  <HyperlinkBase>C:\Users\igorr\Desktop\Badminton\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